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1796" w14:textId="77777777" w:rsidR="00712407" w:rsidRDefault="00712407"/>
    <w:p w14:paraId="6D1C850A" w14:textId="77777777" w:rsidR="00712407" w:rsidRPr="00712407" w:rsidRDefault="00712407" w:rsidP="00712407">
      <w:pPr>
        <w:jc w:val="center"/>
        <w:rPr>
          <w:sz w:val="28"/>
          <w:szCs w:val="28"/>
        </w:rPr>
      </w:pPr>
    </w:p>
    <w:p w14:paraId="7BC82947" w14:textId="77777777" w:rsidR="00712407" w:rsidRPr="00712407" w:rsidRDefault="00712407" w:rsidP="00712407">
      <w:pPr>
        <w:jc w:val="center"/>
        <w:rPr>
          <w:sz w:val="28"/>
          <w:szCs w:val="28"/>
        </w:rPr>
      </w:pPr>
      <w:r w:rsidRPr="00712407">
        <w:rPr>
          <w:sz w:val="28"/>
          <w:szCs w:val="28"/>
        </w:rPr>
        <w:t>Plan Commission Board Meeting Minutes June 10, 2021</w:t>
      </w:r>
    </w:p>
    <w:p w14:paraId="27F5E1F1" w14:textId="77890B28" w:rsidR="00742BA4" w:rsidRDefault="00742BA4">
      <w:r>
        <w:t>The plan commission board meeting was called to order at 6 pm by</w:t>
      </w:r>
      <w:r w:rsidR="00712407">
        <w:t xml:space="preserve"> Chairman</w:t>
      </w:r>
      <w:r>
        <w:t xml:space="preserve"> Kevin Gilbertson. The notice was posted at </w:t>
      </w:r>
      <w:r w:rsidR="00712407">
        <w:t>TEM</w:t>
      </w:r>
      <w:r>
        <w:t xml:space="preserve">, PO, ISB and the website.  All plan board members were present as well as the town board members.  </w:t>
      </w:r>
    </w:p>
    <w:p w14:paraId="472B1C85" w14:textId="0E88F125" w:rsidR="00742BA4" w:rsidRDefault="00742BA4">
      <w:r>
        <w:t xml:space="preserve">The minutes of the May 13, 2021 were </w:t>
      </w:r>
      <w:r w:rsidR="00712407">
        <w:t>presented</w:t>
      </w:r>
      <w:r>
        <w:t xml:space="preserve"> by Carolyn Loechler.  Marvin Michels made a motion to approve the minutes.  Jeff Klemp 2</w:t>
      </w:r>
      <w:r w:rsidRPr="00742BA4">
        <w:rPr>
          <w:vertAlign w:val="superscript"/>
        </w:rPr>
        <w:t>nd</w:t>
      </w:r>
      <w:r>
        <w:t xml:space="preserve"> the motion.  Motion carried. </w:t>
      </w:r>
    </w:p>
    <w:p w14:paraId="1A7CFFDB" w14:textId="17D78F1D" w:rsidR="00712407" w:rsidRDefault="00712407" w:rsidP="00712407">
      <w:r>
        <w:t xml:space="preserve">The meeting was called to review the </w:t>
      </w:r>
      <w:r>
        <w:t>T</w:t>
      </w:r>
      <w:r>
        <w:t xml:space="preserve">anner plat, </w:t>
      </w:r>
      <w:r>
        <w:t>J</w:t>
      </w:r>
      <w:r>
        <w:t>enson and Varpness CSM</w:t>
      </w:r>
      <w:r>
        <w:t>’s.</w:t>
      </w:r>
      <w:r>
        <w:t xml:space="preserve"> </w:t>
      </w:r>
    </w:p>
    <w:p w14:paraId="42FDB7B2" w14:textId="77777777" w:rsidR="00712407" w:rsidRDefault="00712407"/>
    <w:p w14:paraId="4C1688B5" w14:textId="7508858B" w:rsidR="00742BA4" w:rsidRDefault="00742BA4">
      <w:r>
        <w:t xml:space="preserve">The </w:t>
      </w:r>
      <w:r w:rsidR="00712407">
        <w:t>T</w:t>
      </w:r>
      <w:r>
        <w:t>anner plat was reviewed</w:t>
      </w:r>
      <w:r w:rsidR="00712407">
        <w:t>.  F</w:t>
      </w:r>
      <w:r>
        <w:t>loor plans</w:t>
      </w:r>
      <w:r w:rsidR="00712407">
        <w:t xml:space="preserve">, </w:t>
      </w:r>
      <w:r w:rsidR="00777F10">
        <w:t>the major subdivision application, the conservation credits</w:t>
      </w:r>
      <w:r>
        <w:t xml:space="preserve"> and the maintenance agreement were presented by the Tanners.  </w:t>
      </w:r>
      <w:r w:rsidR="00712407">
        <w:t xml:space="preserve">The adjacent land owners need to be notified by the clerk before this can be voted on for approval. </w:t>
      </w:r>
      <w:r w:rsidR="00BC693C">
        <w:t>The board will meet again on Thursday, June 17, 2021 at 7 p.m.</w:t>
      </w:r>
      <w:r w:rsidR="00712407">
        <w:t xml:space="preserve"> for the final review of the plat. </w:t>
      </w:r>
    </w:p>
    <w:p w14:paraId="4ECFB05C" w14:textId="092EA15B" w:rsidR="00BC693C" w:rsidRDefault="00742BA4">
      <w:r>
        <w:t>Ron Jasperson from Auth Consulting presented the Jenson and Varpness CSM.</w:t>
      </w:r>
    </w:p>
    <w:p w14:paraId="70614734" w14:textId="1C1ADA57" w:rsidR="00BC693C" w:rsidRDefault="00712407">
      <w:r>
        <w:t xml:space="preserve">The </w:t>
      </w:r>
      <w:r w:rsidR="00BC693C">
        <w:t>Jenson CSM was reviewed and Jeff Klemp made a motion to pass the Jenson C</w:t>
      </w:r>
      <w:r>
        <w:t>SM</w:t>
      </w:r>
      <w:r w:rsidR="00BC693C">
        <w:t xml:space="preserve"> onto the town board.  Keith Meyer seconded the motion.  Motion carried.</w:t>
      </w:r>
    </w:p>
    <w:p w14:paraId="3FD76F9A" w14:textId="036F8B8C" w:rsidR="00BC693C" w:rsidRDefault="00BC693C">
      <w:r>
        <w:t xml:space="preserve">Marlyn Varpness CSM was presented by Ron Jasperson.  </w:t>
      </w:r>
      <w:r w:rsidR="00F22BB4">
        <w:t>There needs to be a road maintenance agreement before the board will pass this onto the town board.  This will be tabled until next week at the Thursday, June 17, 2021</w:t>
      </w:r>
      <w:r w:rsidR="00712407">
        <w:t xml:space="preserve"> meeting. </w:t>
      </w:r>
    </w:p>
    <w:p w14:paraId="6E715129" w14:textId="118DD822" w:rsidR="00F22BB4" w:rsidRDefault="00F22BB4">
      <w:r>
        <w:t xml:space="preserve">Dunn County Subdivision Ordinance: This got sent back to the PRD committee.  </w:t>
      </w:r>
      <w:r w:rsidR="005758EA">
        <w:t>Tony</w:t>
      </w:r>
      <w:r w:rsidR="00712407">
        <w:t xml:space="preserve"> Christopherson</w:t>
      </w:r>
      <w:r w:rsidR="005758EA">
        <w:t xml:space="preserve"> went to several meetings at the county level to discuss this. This will not be passed at the county level at this time.  </w:t>
      </w:r>
    </w:p>
    <w:p w14:paraId="3A277414" w14:textId="169CFA09" w:rsidR="00531BEF" w:rsidRDefault="00531BEF"/>
    <w:p w14:paraId="1F30EBC9" w14:textId="09A9396A" w:rsidR="00531BEF" w:rsidRDefault="00531BEF">
      <w:r>
        <w:t>Jeff Klemp Made a motion to adjourn the meeting.  Marvin Michels 2</w:t>
      </w:r>
      <w:r w:rsidRPr="00531BEF">
        <w:rPr>
          <w:vertAlign w:val="superscript"/>
        </w:rPr>
        <w:t>nd</w:t>
      </w:r>
      <w:r>
        <w:t xml:space="preserve"> the motion.  Motion carried.  The meeting adjourned at 7 p.m.</w:t>
      </w:r>
    </w:p>
    <w:p w14:paraId="3C0C5FAA" w14:textId="41BED386" w:rsidR="00712407" w:rsidRDefault="00712407"/>
    <w:p w14:paraId="50C5A28E" w14:textId="12075EB0" w:rsidR="00712407" w:rsidRDefault="00712407">
      <w:r>
        <w:t>Respectfully Submitted,</w:t>
      </w:r>
    </w:p>
    <w:p w14:paraId="3FC85297" w14:textId="50E5C0E5" w:rsidR="00712407" w:rsidRDefault="00712407">
      <w:r>
        <w:t>Carolyn Loechler, Clerk</w:t>
      </w:r>
    </w:p>
    <w:p w14:paraId="1925E1E4" w14:textId="1DD330E3" w:rsidR="00712407" w:rsidRDefault="00712407">
      <w:r>
        <w:t>Town of Elk Mound</w:t>
      </w:r>
    </w:p>
    <w:p w14:paraId="4A073C78" w14:textId="28AB8B5B" w:rsidR="00712407" w:rsidRDefault="00712407">
      <w:r>
        <w:t>June 14, 2021</w:t>
      </w:r>
    </w:p>
    <w:p w14:paraId="12AD9785" w14:textId="289A76E0" w:rsidR="00531BEF" w:rsidRDefault="00531BEF"/>
    <w:p w14:paraId="48CF33A2" w14:textId="4FFCB9E6" w:rsidR="00531BEF" w:rsidRDefault="00531BEF"/>
    <w:p w14:paraId="2D74838C" w14:textId="69E76747" w:rsidR="00531BEF" w:rsidRDefault="00531BEF"/>
    <w:p w14:paraId="6D71EB54" w14:textId="465DDBDE" w:rsidR="00531BEF" w:rsidRDefault="00531BEF"/>
    <w:p w14:paraId="19C8B249" w14:textId="436C5DCE" w:rsidR="00531BEF" w:rsidRDefault="00531BEF"/>
    <w:p w14:paraId="2F578606" w14:textId="4BBD5405" w:rsidR="00531BEF" w:rsidRDefault="00531BEF"/>
    <w:p w14:paraId="394D145D" w14:textId="5D1317BD" w:rsidR="00531BEF" w:rsidRDefault="00531BEF"/>
    <w:p w14:paraId="40829357" w14:textId="6C5B36BC" w:rsidR="00531BEF" w:rsidRDefault="00531BEF"/>
    <w:sectPr w:rsidR="00531B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BA4"/>
    <w:rsid w:val="000D405F"/>
    <w:rsid w:val="00157FF8"/>
    <w:rsid w:val="00330765"/>
    <w:rsid w:val="004D51DA"/>
    <w:rsid w:val="00531BEF"/>
    <w:rsid w:val="005758EA"/>
    <w:rsid w:val="00712407"/>
    <w:rsid w:val="00742BA4"/>
    <w:rsid w:val="00777F10"/>
    <w:rsid w:val="007950A3"/>
    <w:rsid w:val="00925FAC"/>
    <w:rsid w:val="00A04E7C"/>
    <w:rsid w:val="00A40AB6"/>
    <w:rsid w:val="00A62536"/>
    <w:rsid w:val="00AC25ED"/>
    <w:rsid w:val="00B94CC1"/>
    <w:rsid w:val="00BC693C"/>
    <w:rsid w:val="00BD416B"/>
    <w:rsid w:val="00EB0409"/>
    <w:rsid w:val="00EB5B23"/>
    <w:rsid w:val="00EF49F3"/>
    <w:rsid w:val="00F2261C"/>
    <w:rsid w:val="00F2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5464F"/>
  <w15:chartTrackingRefBased/>
  <w15:docId w15:val="{A8C8DB8B-8472-4A2E-9878-6E6DE08D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2021-06-29T16:32:00Z</dcterms:created>
  <dcterms:modified xsi:type="dcterms:W3CDTF">2021-06-29T16:32:00Z</dcterms:modified>
</cp:coreProperties>
</file>