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1B3" w14:textId="3B387783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</w:p>
    <w:p w14:paraId="2E6AC8F8" w14:textId="18F28435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AA08FA">
        <w:rPr>
          <w:b/>
          <w:sz w:val="32"/>
          <w:szCs w:val="32"/>
          <w:u w:val="single"/>
        </w:rPr>
        <w:t xml:space="preserve">March </w:t>
      </w:r>
      <w:r w:rsidR="00B6062B">
        <w:rPr>
          <w:b/>
          <w:sz w:val="32"/>
          <w:szCs w:val="32"/>
          <w:u w:val="single"/>
        </w:rPr>
        <w:t>16</w:t>
      </w:r>
      <w:r w:rsidR="00AA08FA">
        <w:rPr>
          <w:b/>
          <w:sz w:val="32"/>
          <w:szCs w:val="32"/>
          <w:u w:val="single"/>
        </w:rPr>
        <w:t>, 20</w:t>
      </w:r>
      <w:r w:rsidR="003F3859">
        <w:rPr>
          <w:b/>
          <w:sz w:val="32"/>
          <w:szCs w:val="32"/>
          <w:u w:val="single"/>
        </w:rPr>
        <w:t>22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Mound is putting temporary weight restrictions on the Town Roads. Gross weight restrictions are as follows: </w:t>
      </w:r>
      <w:r w:rsidR="00F924FC" w:rsidRPr="00FF62CF">
        <w:rPr>
          <w:sz w:val="32"/>
          <w:szCs w:val="32"/>
        </w:rPr>
        <w:t xml:space="preserve">  Any one </w:t>
      </w:r>
      <w:r w:rsidR="008D73BA" w:rsidRPr="00FF62CF">
        <w:rPr>
          <w:sz w:val="32"/>
          <w:szCs w:val="32"/>
        </w:rPr>
        <w:t>axel</w:t>
      </w:r>
      <w:r w:rsidR="00F15ACB" w:rsidRPr="00FF62CF">
        <w:rPr>
          <w:sz w:val="32"/>
          <w:szCs w:val="32"/>
        </w:rPr>
        <w:t xml:space="preserve">: </w:t>
      </w:r>
      <w:r w:rsidR="008D73BA" w:rsidRPr="00FF62CF">
        <w:rPr>
          <w:sz w:val="32"/>
          <w:szCs w:val="32"/>
        </w:rPr>
        <w:t>6</w:t>
      </w:r>
      <w:r w:rsidR="00F924FC" w:rsidRPr="00FF62CF">
        <w:rPr>
          <w:sz w:val="32"/>
          <w:szCs w:val="32"/>
        </w:rPr>
        <w:t xml:space="preserve"> tons and any two </w:t>
      </w:r>
      <w:r w:rsidR="00FF62CF" w:rsidRPr="00FF62CF">
        <w:rPr>
          <w:sz w:val="32"/>
          <w:szCs w:val="32"/>
        </w:rPr>
        <w:t>Axels</w:t>
      </w:r>
      <w:r w:rsidR="00F924FC" w:rsidRPr="00FF62CF">
        <w:rPr>
          <w:sz w:val="32"/>
          <w:szCs w:val="32"/>
        </w:rPr>
        <w:t xml:space="preserve"> under 8 feet apart</w:t>
      </w:r>
      <w:r w:rsidR="00F15ACB" w:rsidRPr="00FF62CF">
        <w:rPr>
          <w:sz w:val="32"/>
          <w:szCs w:val="32"/>
        </w:rPr>
        <w:t>:</w:t>
      </w:r>
      <w:r w:rsidR="00F924FC" w:rsidRPr="00FF62CF">
        <w:rPr>
          <w:sz w:val="32"/>
          <w:szCs w:val="32"/>
        </w:rPr>
        <w:t xml:space="preserve"> 10 tons.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27F15684" w14:textId="36CD4C28" w:rsidR="00B574EB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859">
        <w:rPr>
          <w:rFonts w:ascii="Lucida Calligraphy" w:hAnsi="Lucida Calligraphy"/>
          <w:i/>
          <w:sz w:val="18"/>
          <w:szCs w:val="18"/>
        </w:rPr>
        <w:t>Tony Christopherson</w:t>
      </w:r>
    </w:p>
    <w:p w14:paraId="7090BCA6" w14:textId="74553E5E" w:rsid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05468B32" w14:textId="7DF839C6" w:rsidR="003F3859" w:rsidRPr="00B574EB" w:rsidRDefault="003F3859">
      <w:pPr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  <w:t>Dennis Rhead</w:t>
      </w:r>
    </w:p>
    <w:p w14:paraId="18982D58" w14:textId="0C4FB705" w:rsidR="00B6062B" w:rsidRDefault="00B6062B" w:rsidP="00B574EB">
      <w:pPr>
        <w:ind w:left="4320" w:firstLine="720"/>
        <w:rPr>
          <w:rFonts w:ascii="Lucida Calligraphy" w:hAnsi="Lucida Calligraphy"/>
          <w:i/>
          <w:sz w:val="18"/>
          <w:szCs w:val="18"/>
          <w:vertAlign w:val="superscript"/>
        </w:rPr>
      </w:pPr>
      <w:r>
        <w:rPr>
          <w:rFonts w:ascii="Lucida Calligraphy" w:hAnsi="Lucida Calligraphy"/>
          <w:i/>
          <w:sz w:val="18"/>
          <w:szCs w:val="18"/>
        </w:rPr>
        <w:t>Posted &amp; dated</w:t>
      </w:r>
      <w:r w:rsidR="002530FF">
        <w:rPr>
          <w:rFonts w:ascii="Lucida Calligraphy" w:hAnsi="Lucida Calligraphy"/>
          <w:i/>
          <w:sz w:val="18"/>
          <w:szCs w:val="18"/>
        </w:rPr>
        <w:t xml:space="preserve"> this </w:t>
      </w:r>
      <w:r>
        <w:rPr>
          <w:rFonts w:ascii="Lucida Calligraphy" w:hAnsi="Lucida Calligraphy"/>
          <w:i/>
          <w:sz w:val="18"/>
          <w:szCs w:val="18"/>
        </w:rPr>
        <w:t>7</w:t>
      </w:r>
      <w:r w:rsidRPr="00B6062B">
        <w:rPr>
          <w:rFonts w:ascii="Lucida Calligraphy" w:hAnsi="Lucida Calligraphy"/>
          <w:i/>
          <w:sz w:val="18"/>
          <w:szCs w:val="18"/>
          <w:vertAlign w:val="superscript"/>
        </w:rPr>
        <w:t>th</w:t>
      </w:r>
      <w:r>
        <w:rPr>
          <w:rFonts w:ascii="Lucida Calligraphy" w:hAnsi="Lucida Calligraphy"/>
          <w:i/>
          <w:sz w:val="18"/>
          <w:szCs w:val="18"/>
        </w:rPr>
        <w:t xml:space="preserve"> day of March, 2022</w:t>
      </w:r>
    </w:p>
    <w:p w14:paraId="38D71082" w14:textId="6282383E" w:rsidR="00AA08FA" w:rsidRDefault="00AA08FA" w:rsidP="00B6062B">
      <w:pPr>
        <w:ind w:left="504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2530FF"/>
    <w:rsid w:val="00301F33"/>
    <w:rsid w:val="003B0D23"/>
    <w:rsid w:val="003F3859"/>
    <w:rsid w:val="004C3EF4"/>
    <w:rsid w:val="00610CA2"/>
    <w:rsid w:val="007376A4"/>
    <w:rsid w:val="00801BE1"/>
    <w:rsid w:val="008D73BA"/>
    <w:rsid w:val="00AA08FA"/>
    <w:rsid w:val="00AB7FB6"/>
    <w:rsid w:val="00B574EB"/>
    <w:rsid w:val="00B6062B"/>
    <w:rsid w:val="00F15AC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2022-03-07T14:34:00Z</cp:lastPrinted>
  <dcterms:created xsi:type="dcterms:W3CDTF">2022-03-07T14:35:00Z</dcterms:created>
  <dcterms:modified xsi:type="dcterms:W3CDTF">2022-03-07T14:35:00Z</dcterms:modified>
</cp:coreProperties>
</file>