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AC9B6" w14:textId="04E693D0" w:rsidR="005972DE" w:rsidRPr="00816F05" w:rsidRDefault="005972DE" w:rsidP="00816F05">
      <w:pPr>
        <w:jc w:val="center"/>
        <w:rPr>
          <w:sz w:val="28"/>
          <w:szCs w:val="28"/>
        </w:rPr>
      </w:pPr>
      <w:r w:rsidRPr="00816F05">
        <w:rPr>
          <w:sz w:val="28"/>
          <w:szCs w:val="28"/>
        </w:rPr>
        <w:t>Plan Commission Board Meeting Minutes 10-12-2023</w:t>
      </w:r>
    </w:p>
    <w:p w14:paraId="1A82F8D1" w14:textId="77777777" w:rsidR="005972DE" w:rsidRDefault="005972DE"/>
    <w:p w14:paraId="46B60E3D" w14:textId="5DF6AB03" w:rsidR="00FB467B" w:rsidRDefault="005972DE">
      <w:r>
        <w:t>The Plan Commission board meeting was called to order at 6:00 p.m.</w:t>
      </w:r>
      <w:r w:rsidR="00816F05">
        <w:t xml:space="preserve"> by Chairman Kevin Gilbertson. </w:t>
      </w:r>
      <w:r>
        <w:t xml:space="preserve">  The meeting was posted at ISB, PO, Town Hall and the Website in compliance with open meeting law.  Board members present were Joe Nelsen, Keith Meyers, Kevin Gilbertso</w:t>
      </w:r>
      <w:r w:rsidR="00C458FA">
        <w:t xml:space="preserve">n. </w:t>
      </w:r>
      <w:r>
        <w:t>Carolyn Loechler arrived at 6:15 p.m.</w:t>
      </w:r>
      <w:r w:rsidR="00C458FA">
        <w:t xml:space="preserve"> Other constituents were also present at the meeting.</w:t>
      </w:r>
    </w:p>
    <w:p w14:paraId="7EC01A43" w14:textId="677DAB30" w:rsidR="00816F05" w:rsidRDefault="00816F05">
      <w:r>
        <w:t xml:space="preserve">The CSM was reviewed. </w:t>
      </w:r>
    </w:p>
    <w:p w14:paraId="30D31D5F" w14:textId="27DB55B8" w:rsidR="005972DE" w:rsidRDefault="005972DE">
      <w:r>
        <w:t>CSM-Jim Scheffler.  Joe Nelsen made a motion to recommend the CSM to the Town Board for approval.  Keith Meyer seconded the motion.  Motion carried.</w:t>
      </w:r>
    </w:p>
    <w:p w14:paraId="1149BAEA" w14:textId="3797FFC0" w:rsidR="005972DE" w:rsidRDefault="005972DE">
      <w:r>
        <w:t>Other Business:  Tony Christopherson announced a meeting being held at the Dunn County Offices on November 1, 2023. This meeting is being put on by the Center for Land Use Education.</w:t>
      </w:r>
      <w:r w:rsidR="00816F05">
        <w:t xml:space="preserve"> He recommended that the plan commission board members attend the meeting. </w:t>
      </w:r>
    </w:p>
    <w:p w14:paraId="61B33AAE" w14:textId="7D30C268" w:rsidR="005972DE" w:rsidRDefault="005972DE">
      <w:r>
        <w:t>Kevin Gilbertson made a motion to adjourn the plan commission board meeting.  Joe Nelsen seconded the motion.  Motion carried.  The plan board meeting adjourned at 6:25 p.m.</w:t>
      </w:r>
    </w:p>
    <w:p w14:paraId="1B0698AF" w14:textId="77777777" w:rsidR="005972DE" w:rsidRDefault="005972DE"/>
    <w:p w14:paraId="425B00A1" w14:textId="33A08FAC" w:rsidR="005972DE" w:rsidRDefault="005972DE">
      <w:r>
        <w:t>Respectfully Submitted,</w:t>
      </w:r>
    </w:p>
    <w:p w14:paraId="78A6FBC2" w14:textId="6CEB878C" w:rsidR="005972DE" w:rsidRDefault="005972DE">
      <w:r>
        <w:t>Carolyn Loechler, Clerk</w:t>
      </w:r>
    </w:p>
    <w:p w14:paraId="211F12B3" w14:textId="33FBB4CC" w:rsidR="005972DE" w:rsidRDefault="005972DE">
      <w:r>
        <w:t>Town of Elk Mound, Dunn County, WI</w:t>
      </w:r>
    </w:p>
    <w:p w14:paraId="2CEF290A" w14:textId="2DBEF5C1" w:rsidR="005972DE" w:rsidRDefault="005972DE">
      <w:r>
        <w:t>October 12, 2023</w:t>
      </w:r>
    </w:p>
    <w:p w14:paraId="5A1BA8F1" w14:textId="77777777" w:rsidR="005972DE" w:rsidRDefault="005972DE"/>
    <w:p w14:paraId="5F730423" w14:textId="77777777" w:rsidR="005972DE" w:rsidRDefault="005972DE"/>
    <w:p w14:paraId="7B63C8C4" w14:textId="77777777" w:rsidR="005972DE" w:rsidRDefault="005972DE"/>
    <w:p w14:paraId="07CEB034" w14:textId="77777777" w:rsidR="005972DE" w:rsidRDefault="005972DE"/>
    <w:p w14:paraId="06D4AE2D" w14:textId="77777777" w:rsidR="005972DE" w:rsidRDefault="005972DE"/>
    <w:p w14:paraId="0766BBF9" w14:textId="77777777" w:rsidR="005972DE" w:rsidRDefault="005972DE"/>
    <w:sectPr w:rsidR="00597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DE"/>
    <w:rsid w:val="005972DE"/>
    <w:rsid w:val="00816F05"/>
    <w:rsid w:val="00847CBC"/>
    <w:rsid w:val="00C458FA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F271"/>
  <w15:chartTrackingRefBased/>
  <w15:docId w15:val="{3A9CE8A6-9D85-4196-AB59-6CA61958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2023-11-28T17:04:00Z</dcterms:created>
  <dcterms:modified xsi:type="dcterms:W3CDTF">2023-11-28T17:04:00Z</dcterms:modified>
</cp:coreProperties>
</file>